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543"/>
        <w:gridCol w:w="7"/>
        <w:gridCol w:w="5098"/>
        <w:gridCol w:w="1643"/>
        <w:gridCol w:w="2381"/>
        <w:gridCol w:w="3486"/>
        <w:gridCol w:w="1628"/>
      </w:tblGrid>
      <w:tr w:rsidR="004219A0" w:rsidTr="004E2572">
        <w:tc>
          <w:tcPr>
            <w:tcW w:w="849" w:type="dxa"/>
            <w:gridSpan w:val="2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6" w:type="dxa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(в том числе кинопоказы)</w:t>
            </w:r>
          </w:p>
        </w:tc>
        <w:tc>
          <w:tcPr>
            <w:tcW w:w="1743" w:type="dxa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668" w:type="dxa"/>
          </w:tcPr>
          <w:p w:rsidR="004219A0" w:rsidRPr="004219A0" w:rsidRDefault="004219A0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Место проведени</w:t>
            </w:r>
            <w:r w:rsidR="00127B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16" w:type="dxa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Ф.И.О. координатора мероприятия, контактный телефон, email</w:t>
            </w:r>
          </w:p>
        </w:tc>
        <w:tc>
          <w:tcPr>
            <w:tcW w:w="2334" w:type="dxa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0">
              <w:rPr>
                <w:rFonts w:ascii="Times New Roman" w:hAnsi="Times New Roman" w:cs="Times New Roman"/>
                <w:sz w:val="24"/>
                <w:szCs w:val="24"/>
              </w:rPr>
              <w:t>Условия посещения мероприятия (количество участников, стоимость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(указывать возможность приобретения билета по ПК))</w:t>
            </w:r>
          </w:p>
        </w:tc>
      </w:tr>
      <w:tr w:rsidR="004219A0" w:rsidTr="004E2572">
        <w:tc>
          <w:tcPr>
            <w:tcW w:w="14786" w:type="dxa"/>
            <w:gridSpan w:val="7"/>
          </w:tcPr>
          <w:p w:rsidR="004219A0" w:rsidRPr="003D5898" w:rsidRDefault="00127B28" w:rsidP="0042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98">
              <w:rPr>
                <w:rFonts w:ascii="Times New Roman" w:hAnsi="Times New Roman" w:cs="Times New Roman"/>
                <w:b/>
                <w:sz w:val="24"/>
                <w:szCs w:val="24"/>
              </w:rPr>
              <w:t>МБУК «Советский РЦК и Д «Сибирь»</w:t>
            </w:r>
          </w:p>
        </w:tc>
      </w:tr>
      <w:tr w:rsidR="004219A0" w:rsidTr="004E2572">
        <w:tc>
          <w:tcPr>
            <w:tcW w:w="14786" w:type="dxa"/>
            <w:gridSpan w:val="7"/>
          </w:tcPr>
          <w:p w:rsidR="004219A0" w:rsidRPr="003D5898" w:rsidRDefault="004219A0" w:rsidP="0042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9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219A0" w:rsidTr="004E2572">
        <w:tc>
          <w:tcPr>
            <w:tcW w:w="849" w:type="dxa"/>
            <w:gridSpan w:val="2"/>
          </w:tcPr>
          <w:p w:rsidR="004219A0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4219A0" w:rsidRPr="00127B28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743" w:type="dxa"/>
          </w:tcPr>
          <w:p w:rsidR="004219A0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127B28" w:rsidRPr="004219A0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68" w:type="dxa"/>
          </w:tcPr>
          <w:p w:rsidR="004219A0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127B28" w:rsidRPr="004219A0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4219A0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Pr="00F47E87" w:rsidRDefault="0096683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47E87" w:rsidRPr="00F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4219A0" w:rsidRDefault="004E6B4B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человек.</w:t>
            </w:r>
          </w:p>
          <w:p w:rsidR="004E6B4B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4219A0" w:rsidTr="004E2572">
        <w:tc>
          <w:tcPr>
            <w:tcW w:w="849" w:type="dxa"/>
            <w:gridSpan w:val="2"/>
          </w:tcPr>
          <w:p w:rsidR="004219A0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4219A0" w:rsidRPr="00127B28" w:rsidRDefault="00127B28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Игровые турниры</w:t>
            </w:r>
          </w:p>
        </w:tc>
        <w:tc>
          <w:tcPr>
            <w:tcW w:w="1743" w:type="dxa"/>
          </w:tcPr>
          <w:p w:rsidR="00127B28" w:rsidRDefault="00127B28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4219A0" w:rsidRPr="004219A0" w:rsidRDefault="00127B28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68" w:type="dxa"/>
          </w:tcPr>
          <w:p w:rsidR="00127B28" w:rsidRDefault="00127B28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4219A0" w:rsidRPr="004219A0" w:rsidRDefault="00127B28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4219A0" w:rsidRPr="004219A0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человек.</w:t>
            </w:r>
          </w:p>
          <w:p w:rsidR="004219A0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F47E87" w:rsidRPr="00F47E87" w:rsidRDefault="00F47E87" w:rsidP="00F47E87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F47E87">
              <w:t xml:space="preserve">Кинопраздник «Мультландия» </w:t>
            </w:r>
          </w:p>
        </w:tc>
        <w:tc>
          <w:tcPr>
            <w:tcW w:w="1743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47E87" w:rsidRPr="00B678EE" w:rsidRDefault="00F47E87" w:rsidP="00F47E87">
            <w:pPr>
              <w:pStyle w:val="a6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.00</w:t>
            </w:r>
          </w:p>
        </w:tc>
        <w:tc>
          <w:tcPr>
            <w:tcW w:w="2668" w:type="dxa"/>
          </w:tcPr>
          <w:p w:rsid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F47E87" w:rsidRP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«Луч»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человек.</w:t>
            </w:r>
          </w:p>
          <w:p w:rsidR="00F47E87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F47E87" w:rsidRPr="00127B28" w:rsidRDefault="00F47E87" w:rsidP="004219A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Большой детский концерт</w:t>
            </w:r>
          </w:p>
        </w:tc>
        <w:tc>
          <w:tcPr>
            <w:tcW w:w="1743" w:type="dxa"/>
          </w:tcPr>
          <w:p w:rsid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47E87" w:rsidRPr="004219A0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68" w:type="dxa"/>
          </w:tcPr>
          <w:p w:rsidR="00F47E87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Гастелло, 22 А</w:t>
            </w:r>
          </w:p>
          <w:p w:rsidR="00F47E87" w:rsidRPr="004219A0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«Советская ДШИ»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Pr="004219A0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человек.</w:t>
            </w:r>
          </w:p>
          <w:p w:rsidR="00F47E87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F47E87" w:rsidRPr="00127B28" w:rsidRDefault="00F47E87" w:rsidP="004219A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Спектакль «А давайте я расскажу вам сказку» образцового художественного коллектива театра игры «КВИНОРД»</w:t>
            </w:r>
          </w:p>
        </w:tc>
        <w:tc>
          <w:tcPr>
            <w:tcW w:w="1743" w:type="dxa"/>
          </w:tcPr>
          <w:p w:rsid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47E87" w:rsidRPr="004219A0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68" w:type="dxa"/>
          </w:tcPr>
          <w:p w:rsidR="00F47E87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12 </w:t>
            </w:r>
          </w:p>
          <w:p w:rsidR="00F47E87" w:rsidRPr="004219A0" w:rsidRDefault="00F47E87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«Советский РЦК и Д «Сибирь»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Pr="004219A0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человек.</w:t>
            </w:r>
          </w:p>
          <w:p w:rsidR="00F47E87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платной основе (возможно по ПК) 200 рублей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F47E87" w:rsidRPr="00127B28" w:rsidRDefault="00F47E87" w:rsidP="004219A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Спектакль «Вафельное сердце» образцового художественного коллектива театра игры «КВИНОРД»</w:t>
            </w:r>
          </w:p>
        </w:tc>
        <w:tc>
          <w:tcPr>
            <w:tcW w:w="1743" w:type="dxa"/>
          </w:tcPr>
          <w:p w:rsid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47E87" w:rsidRPr="004219A0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68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12 </w:t>
            </w:r>
          </w:p>
          <w:p w:rsidR="00F47E87" w:rsidRPr="004219A0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«Советский РЦК и Д «Сибирь»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Pr="004219A0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человек.</w:t>
            </w:r>
          </w:p>
          <w:p w:rsidR="00F47E87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платной основе (возможно по ПК) 350  рублей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C751EC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F47E87" w:rsidRPr="00127B28" w:rsidRDefault="00F47E87" w:rsidP="004219A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27B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Рок-квартирник</w:t>
            </w:r>
          </w:p>
        </w:tc>
        <w:tc>
          <w:tcPr>
            <w:tcW w:w="1743" w:type="dxa"/>
          </w:tcPr>
          <w:p w:rsidR="00F47E87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47E87" w:rsidRPr="004219A0" w:rsidRDefault="00F47E87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68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12 </w:t>
            </w:r>
          </w:p>
          <w:p w:rsidR="00F47E87" w:rsidRPr="004219A0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«Советский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РЦК и Д «Сибирь»</w:t>
            </w:r>
          </w:p>
        </w:tc>
        <w:tc>
          <w:tcPr>
            <w:tcW w:w="3516" w:type="dxa"/>
          </w:tcPr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 Денис Александрович,</w:t>
            </w:r>
          </w:p>
          <w:p w:rsidR="00F47E87" w:rsidRDefault="00F47E87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Pr="004219A0" w:rsidRDefault="00966838" w:rsidP="00F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7E87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7E87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человек.</w:t>
            </w:r>
          </w:p>
          <w:p w:rsidR="00F47E87" w:rsidRPr="004219A0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платной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 по ПК) 350  рублей</w:t>
            </w:r>
          </w:p>
        </w:tc>
      </w:tr>
      <w:tr w:rsidR="00F47E87" w:rsidTr="004E2572">
        <w:tc>
          <w:tcPr>
            <w:tcW w:w="849" w:type="dxa"/>
            <w:gridSpan w:val="2"/>
          </w:tcPr>
          <w:p w:rsidR="00F47E87" w:rsidRPr="004219A0" w:rsidRDefault="004E6B4B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76" w:type="dxa"/>
          </w:tcPr>
          <w:p w:rsidR="00F47E87" w:rsidRPr="00127B28" w:rsidRDefault="004E6B4B" w:rsidP="004219A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«ДеТвоРа»</w:t>
            </w:r>
          </w:p>
        </w:tc>
        <w:tc>
          <w:tcPr>
            <w:tcW w:w="1743" w:type="dxa"/>
          </w:tcPr>
          <w:p w:rsidR="00F47E87" w:rsidRDefault="004E6B4B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03-27.06.2024</w:t>
            </w:r>
          </w:p>
          <w:p w:rsidR="004E6B4B" w:rsidRDefault="004E6B4B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3D5898" w:rsidRDefault="003D5898" w:rsidP="0012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2668" w:type="dxa"/>
          </w:tcPr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17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18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28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29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4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6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Гастелло 31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81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Нефтяник 27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45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Железнодорожная 16</w:t>
            </w:r>
          </w:p>
          <w:p w:rsidR="004E6B4B" w:rsidRPr="00F71AFC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Бузина 1</w:t>
            </w:r>
          </w:p>
          <w:p w:rsidR="00F47E87" w:rsidRDefault="004E6B4B" w:rsidP="004E6B4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«Бобр в Картопье»</w:t>
            </w:r>
          </w:p>
        </w:tc>
        <w:tc>
          <w:tcPr>
            <w:tcW w:w="3516" w:type="dxa"/>
          </w:tcPr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4E6B4B" w:rsidRDefault="004E6B4B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F47E87" w:rsidRDefault="00966838" w:rsidP="004E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6B4B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4E6B4B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6B4B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6B4B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6B4B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F47E87" w:rsidRDefault="004E6B4B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на каждой площадке.</w:t>
            </w:r>
          </w:p>
          <w:p w:rsidR="004E6B4B" w:rsidRPr="004219A0" w:rsidRDefault="004E6B4B" w:rsidP="004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Кинопоказ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6F79C5" w:rsidRPr="00F47E87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«Луч»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- 100 рублей.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аттракционов 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Pr="00F47E87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F79C5" w:rsidRPr="00F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– 100 рублей.</w:t>
            </w:r>
          </w:p>
        </w:tc>
      </w:tr>
      <w:tr w:rsidR="006F79C5" w:rsidTr="004E2572">
        <w:tc>
          <w:tcPr>
            <w:tcW w:w="14786" w:type="dxa"/>
            <w:gridSpan w:val="7"/>
          </w:tcPr>
          <w:p w:rsidR="006F79C5" w:rsidRPr="003D5898" w:rsidRDefault="006F79C5" w:rsidP="006F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9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6F79C5" w:rsidRPr="00127B28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«ДеТвоРа»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03-29.07.2024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2668" w:type="dxa"/>
          </w:tcPr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18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28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29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4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 xml:space="preserve">Зои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Космодемьянской 6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Гастелло 31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81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Нефтяник 27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45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Железнодорожная 16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Бузина 1</w:t>
            </w:r>
          </w:p>
          <w:p w:rsidR="006F79C5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«Бобр в Картопье»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на каждой площадке.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Кинопоказ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6F79C5" w:rsidRPr="00F47E87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«Луч»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- 100 рублей.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аттракционов 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Pr="00F47E87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F79C5" w:rsidRPr="00F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– 100 рублей.</w:t>
            </w:r>
          </w:p>
        </w:tc>
      </w:tr>
      <w:tr w:rsidR="006F79C5" w:rsidTr="004E2572">
        <w:tc>
          <w:tcPr>
            <w:tcW w:w="14786" w:type="dxa"/>
            <w:gridSpan w:val="7"/>
          </w:tcPr>
          <w:p w:rsidR="006F79C5" w:rsidRPr="003D5898" w:rsidRDefault="006F79C5" w:rsidP="006F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9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6F79C5" w:rsidRPr="00127B28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«ДеТвоРа»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01-27.08.2024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2668" w:type="dxa"/>
          </w:tcPr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18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28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Киевская 29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4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6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Гастелло 31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Гагарина 81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Нефтяник 27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Ленина 45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6F79C5" w:rsidRPr="00F71AFC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Бузина 1</w:t>
            </w:r>
          </w:p>
          <w:p w:rsidR="006F79C5" w:rsidRDefault="006F79C5" w:rsidP="006F79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F71AFC">
              <w:rPr>
                <w:rFonts w:ascii="Times New Roman" w:hAnsi="Times New Roman" w:cs="Times New Roman"/>
                <w:sz w:val="24"/>
                <w:szCs w:val="24"/>
              </w:rPr>
              <w:t>«Бобр в Картопье»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на каждой площадке.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6" w:type="dxa"/>
          </w:tcPr>
          <w:p w:rsidR="006F79C5" w:rsidRPr="00127B28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проекта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«ДеТвоРа»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Pr="004219A0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человек.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Кинопоказ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6F79C5" w:rsidRPr="00F47E87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«Луч»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- 100 рублей.</w:t>
            </w:r>
          </w:p>
        </w:tc>
      </w:tr>
      <w:tr w:rsidR="006F79C5" w:rsidTr="004E2572">
        <w:tc>
          <w:tcPr>
            <w:tcW w:w="849" w:type="dxa"/>
            <w:gridSpan w:val="2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6F79C5" w:rsidRDefault="006F79C5" w:rsidP="006F79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аттракционов  для организованных групп детей</w:t>
            </w:r>
          </w:p>
        </w:tc>
        <w:tc>
          <w:tcPr>
            <w:tcW w:w="1743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8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7</w:t>
            </w:r>
          </w:p>
          <w:p w:rsidR="006F79C5" w:rsidRPr="004219A0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516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7-88-08</w:t>
            </w:r>
          </w:p>
          <w:p w:rsidR="006F79C5" w:rsidRPr="00F47E87" w:rsidRDefault="00966838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saibiriamk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C5" w:rsidRPr="00F47E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9C5" w:rsidRPr="009A00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F79C5" w:rsidRPr="00F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6F79C5" w:rsidRDefault="006F79C5" w:rsidP="006F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человек. На платной основе – 100 рублей.</w:t>
            </w:r>
          </w:p>
        </w:tc>
      </w:tr>
      <w:tr w:rsidR="006F79C5" w:rsidTr="004E2572">
        <w:tc>
          <w:tcPr>
            <w:tcW w:w="14786" w:type="dxa"/>
            <w:gridSpan w:val="7"/>
          </w:tcPr>
          <w:p w:rsidR="006F79C5" w:rsidRPr="002506EA" w:rsidRDefault="00023169" w:rsidP="006F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МИиРСР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023169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ыставка </w:t>
            </w:r>
          </w:p>
          <w:p w:rsidR="00023169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рыбаке и рыбке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01.06.24 по 31.07.24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Взр. – 100 рублей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Дет., льготный - 50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023169" w:rsidRPr="004219A0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программа «</w:t>
            </w:r>
            <w:r w:rsidRPr="005B4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Сказочник Лукоморья</w:t>
            </w: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B4C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рамках </w:t>
            </w: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225-летия со дня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 – 28.06.24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 – 150 рублей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023169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- класс </w:t>
            </w:r>
          </w:p>
          <w:p w:rsidR="00023169" w:rsidRPr="00104A85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«Шоппер со своим принтом»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«Музей истории </w:t>
            </w: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6" w:type="dxa"/>
          </w:tcPr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астер - класс </w:t>
            </w:r>
          </w:p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«Магия кисти»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</w:tr>
      <w:tr w:rsidR="00023169" w:rsidTr="004E2572">
        <w:trPr>
          <w:trHeight w:val="1768"/>
        </w:trPr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«Тактический браслет»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 по росписи кепок и панамок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 «Ловец снов»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 «Свечи из вощины»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ХМАО-Югра, Советский район, г.п. Советский,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Пушкинская карта</w:t>
            </w:r>
          </w:p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«Стикер - ЛЕГКО»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«Узоры хохломы»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6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«Кастоми-за!» - роспись на футболке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5B4C42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hAnsi="Times New Roman" w:cs="Times New Roman"/>
                <w:sz w:val="24"/>
                <w:szCs w:val="28"/>
              </w:rPr>
              <w:t>Культурно - просветительские 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летней программы «Творческое лето»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мероприятия в образовательные учреждения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663">
              <w:rPr>
                <w:rFonts w:ascii="Times New Roman" w:hAnsi="Times New Roman" w:cs="Times New Roman"/>
                <w:sz w:val="24"/>
                <w:szCs w:val="28"/>
              </w:rPr>
              <w:t>Стоимость одного занятия – 100 рублей (г. Советский). С выездом в г. Югорск, поселения Советского района – 150 рублей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23169" w:rsidRPr="00B56663" w:rsidRDefault="00023169" w:rsidP="00023169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B566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 6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 лет</w:t>
            </w:r>
          </w:p>
        </w:tc>
      </w:tr>
      <w:tr w:rsidR="00023169" w:rsidTr="004E2572">
        <w:tc>
          <w:tcPr>
            <w:tcW w:w="14786" w:type="dxa"/>
            <w:gridSpan w:val="7"/>
          </w:tcPr>
          <w:p w:rsidR="00023169" w:rsidRP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r w:rsidRPr="00775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празднования «Дня семьи, любви и верности»</w:t>
            </w:r>
          </w:p>
        </w:tc>
        <w:tc>
          <w:tcPr>
            <w:tcW w:w="1743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hAnsi="Times New Roman" w:cs="Times New Roman"/>
                <w:sz w:val="24"/>
                <w:szCs w:val="28"/>
              </w:rPr>
              <w:t>Культурно - просветительские 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летней программы «Творческое лето»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мероприятия в образовательные учреждения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Default="00023169" w:rsidP="000231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663">
              <w:rPr>
                <w:rFonts w:ascii="Times New Roman" w:hAnsi="Times New Roman" w:cs="Times New Roman"/>
                <w:sz w:val="24"/>
                <w:szCs w:val="28"/>
              </w:rPr>
              <w:t>Стоимость одного занятия – 100 рублей (г. Советский). С выездом в г. Югорск, поселения Советского района – 150 рублей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23169" w:rsidRDefault="00023169" w:rsidP="00023169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3169" w:rsidRPr="00B56663" w:rsidRDefault="00023169" w:rsidP="00023169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B56663">
              <w:rPr>
                <w:rFonts w:ascii="Times New Roman" w:hAnsi="Times New Roman" w:cs="Times New Roman"/>
                <w:sz w:val="24"/>
                <w:szCs w:val="28"/>
              </w:rPr>
              <w:t xml:space="preserve">от 6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 лет</w:t>
            </w:r>
          </w:p>
        </w:tc>
      </w:tr>
      <w:tr w:rsidR="00023169" w:rsidTr="004E2572">
        <w:tc>
          <w:tcPr>
            <w:tcW w:w="14786" w:type="dxa"/>
            <w:gridSpan w:val="7"/>
          </w:tcPr>
          <w:p w:rsidR="00023169" w:rsidRP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в рамках Международного дня коренных народов мира «Моя Югра»</w:t>
            </w:r>
          </w:p>
        </w:tc>
        <w:tc>
          <w:tcPr>
            <w:tcW w:w="1743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09.08.24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«Живопись хантыйского художника», приуроченная к 100-летнему юбилею хантыйского художника М.А. Тебетева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«Музей истории и ремесел Советского </w:t>
            </w: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23169" w:rsidTr="004E2572">
        <w:tc>
          <w:tcPr>
            <w:tcW w:w="849" w:type="dxa"/>
            <w:gridSpan w:val="2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76" w:type="dxa"/>
          </w:tcPr>
          <w:p w:rsidR="00023169" w:rsidRPr="007751CD" w:rsidRDefault="00023169" w:rsidP="00023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приуроченное ко Дню Российского флага</w:t>
            </w:r>
          </w:p>
        </w:tc>
        <w:tc>
          <w:tcPr>
            <w:tcW w:w="1743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2668" w:type="dxa"/>
          </w:tcPr>
          <w:p w:rsidR="00023169" w:rsidRDefault="00023169" w:rsidP="00023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ХМАО-Югра, Советский район, г.п. Советский, ул. Гастелло 10А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 истории и ремесел Советского района»</w:t>
            </w:r>
          </w:p>
        </w:tc>
        <w:tc>
          <w:tcPr>
            <w:tcW w:w="3516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МИиРСР </w:t>
            </w:r>
          </w:p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Зокова Галина Александровна, </w:t>
            </w:r>
          </w:p>
          <w:p w:rsidR="00023169" w:rsidRPr="004219A0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</w:tc>
        <w:tc>
          <w:tcPr>
            <w:tcW w:w="2334" w:type="dxa"/>
          </w:tcPr>
          <w:p w:rsidR="00023169" w:rsidRDefault="00023169" w:rsidP="000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2696" w:rsidTr="004E2572">
        <w:tc>
          <w:tcPr>
            <w:tcW w:w="14786" w:type="dxa"/>
            <w:gridSpan w:val="7"/>
          </w:tcPr>
          <w:p w:rsidR="007D2696" w:rsidRPr="007D2696" w:rsidRDefault="007D2696" w:rsidP="000231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г.п. Таежный</w:t>
            </w:r>
          </w:p>
        </w:tc>
      </w:tr>
      <w:tr w:rsidR="007D2696" w:rsidTr="004E2572">
        <w:tc>
          <w:tcPr>
            <w:tcW w:w="14786" w:type="dxa"/>
            <w:gridSpan w:val="7"/>
          </w:tcPr>
          <w:p w:rsidR="007D2696" w:rsidRPr="007D2696" w:rsidRDefault="007D2696" w:rsidP="000231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Театрализованной  программы «Страна детства» 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70 человек.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«Детства чудесная пора»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70 человек.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Спортивно-развлекательная программа «Пин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-код Бабы Я</w:t>
            </w:r>
            <w:r w:rsidRPr="003E5E4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ги!»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элементами театрализации  «За ученым котом в сказку русскую войдем»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45 человек.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7D2696" w:rsidRPr="00141575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57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«Ты живи моя Россия, славься русская земля»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45 человек.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Квест-игра «Загадки вселенной».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МБУ «КСК </w:t>
            </w:r>
            <w:r w:rsidRPr="003E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45 человек.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7D2696" w:rsidRPr="00141575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75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Игровая программа «Лабиринт Минотавра».</w:t>
            </w:r>
          </w:p>
        </w:tc>
        <w:tc>
          <w:tcPr>
            <w:tcW w:w="1743" w:type="dxa"/>
          </w:tcPr>
          <w:p w:rsidR="007D2696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21.06.2024,</w:t>
            </w:r>
          </w:p>
          <w:p w:rsidR="007D2696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7D2696" w:rsidRPr="00141575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141575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Конкурс рисунков на асфальте «Галерея цвета» 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Творческая лаборатория (поделки из природного материала)</w:t>
            </w:r>
          </w:p>
        </w:tc>
        <w:tc>
          <w:tcPr>
            <w:tcW w:w="1743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14786" w:type="dxa"/>
            <w:gridSpan w:val="7"/>
          </w:tcPr>
          <w:p w:rsidR="007D2696" w:rsidRPr="007D2696" w:rsidRDefault="007D2696" w:rsidP="007D26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Спортивная игра «Спортландия»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02.07.2024,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Игровая программа «Передай добро по кругу».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05.07.2024,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Игровая программа «Веселая вертушка»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5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Квест-игра «Путешествие по литературным планетам»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12.07.2024,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МБУ «КСК </w:t>
            </w:r>
            <w:r w:rsidRPr="003E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на свежем воздухе «Фестиваль дворовых игр».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16.07.2024,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Развлекательная  программа «Ребячьи потехи». 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Конкурсно-игровая программа. «Делу - время, потехе - час» 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23.07.2024,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Игровая программа «Летние забавы»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26.07.2024,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6" w:rsidTr="004E2572">
        <w:tc>
          <w:tcPr>
            <w:tcW w:w="849" w:type="dxa"/>
            <w:gridSpan w:val="2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Игровая программа «Пестрая смесь»</w:t>
            </w:r>
          </w:p>
        </w:tc>
        <w:tc>
          <w:tcPr>
            <w:tcW w:w="1743" w:type="dxa"/>
          </w:tcPr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31.07.2024,</w:t>
            </w:r>
          </w:p>
          <w:p w:rsidR="007D2696" w:rsidRPr="00663651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68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15,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  <w:tc>
          <w:tcPr>
            <w:tcW w:w="3516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Богатова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 xml:space="preserve"> 8(34675) 4-48-56, 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3E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  <w:tc>
          <w:tcPr>
            <w:tcW w:w="2334" w:type="dxa"/>
          </w:tcPr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0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:rsidR="007D2696" w:rsidRPr="003E5E40" w:rsidRDefault="007D2696" w:rsidP="007D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3D" w:rsidTr="004E2572">
        <w:tc>
          <w:tcPr>
            <w:tcW w:w="14786" w:type="dxa"/>
            <w:gridSpan w:val="7"/>
          </w:tcPr>
          <w:p w:rsidR="004F603D" w:rsidRPr="004F603D" w:rsidRDefault="004F603D" w:rsidP="007D26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г.п. Зеленоборск</w:t>
            </w:r>
          </w:p>
        </w:tc>
      </w:tr>
      <w:tr w:rsidR="004F603D" w:rsidTr="004E2572">
        <w:tc>
          <w:tcPr>
            <w:tcW w:w="14786" w:type="dxa"/>
            <w:gridSpan w:val="7"/>
          </w:tcPr>
          <w:p w:rsidR="004F603D" w:rsidRPr="004F603D" w:rsidRDefault="004F603D" w:rsidP="007D26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«Детство – это целый мир!», ко Дню защиты детей.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1.06.2024 г.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P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4F60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4F60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F603D" w:rsidRPr="00A864D4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76" w:type="dxa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«Мыльная дискотека»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1.06.2024 г.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Pr="004219A0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бал, посвящённый 225-летию со дня рождения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F603D" w:rsidRPr="00A864D4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«Вака – заколдованный воин»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F603D" w:rsidRPr="00062E0A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«Мы все твои  дети, Россия!», в рамках Года народного сплочения в Югре, добрососедство.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«Приключения динозавров»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</w:tcPr>
          <w:p w:rsidR="004F603D" w:rsidRPr="00062E0A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Караоке-дискотека «Молодёжный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«Каляки-маляки»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«Крылатая история»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«Дорожный патруль»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«Мой Хатико»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«КСК «Русь» г.п.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«Чудеса случаются»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человек 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площадка «Круиз в лето»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день.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15 -20 человек в день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14786" w:type="dxa"/>
            <w:gridSpan w:val="7"/>
          </w:tcPr>
          <w:p w:rsidR="004F603D" w:rsidRPr="004F603D" w:rsidRDefault="004F603D" w:rsidP="004F6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площадка «Круиз в лето»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день,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день,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день.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Pr="004219A0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15 -20 человек в день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F603D" w:rsidTr="004E2572">
        <w:tc>
          <w:tcPr>
            <w:tcW w:w="14786" w:type="dxa"/>
            <w:gridSpan w:val="7"/>
          </w:tcPr>
          <w:p w:rsidR="004F603D" w:rsidRPr="004F603D" w:rsidRDefault="004F603D" w:rsidP="004F6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«Все мы – Россия», посвященный  Дню российского флага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Pr="004219A0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Курской битве «Огненная дуга»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Default="00966838" w:rsidP="004F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4F603D" w:rsidTr="004E2572">
        <w:tc>
          <w:tcPr>
            <w:tcW w:w="849" w:type="dxa"/>
            <w:gridSpan w:val="2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«Игра в кино», посвящённая Дню российского кино</w:t>
            </w:r>
          </w:p>
        </w:tc>
        <w:tc>
          <w:tcPr>
            <w:tcW w:w="1743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 г.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668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Политехническая , 18,</w:t>
            </w:r>
          </w:p>
          <w:p w:rsidR="004F603D" w:rsidRPr="004219A0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«Русь» г.п. Зеленоборск»</w:t>
            </w:r>
          </w:p>
        </w:tc>
        <w:tc>
          <w:tcPr>
            <w:tcW w:w="3516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Петровна,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8 -34675-47-2-14,</w:t>
            </w:r>
          </w:p>
          <w:p w:rsidR="004F603D" w:rsidRPr="004219A0" w:rsidRDefault="00966838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mbukskrus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03D" w:rsidRPr="00A86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03D" w:rsidRPr="00C162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334" w:type="dxa"/>
          </w:tcPr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4F603D" w:rsidRDefault="004F603D" w:rsidP="004F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410B91" w:rsidRDefault="00410B91" w:rsidP="004F6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г.п.Малиновский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410B91" w:rsidRDefault="00410B91" w:rsidP="004F6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vAlign w:val="center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</w:t>
            </w: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«Мы рисуем наше лето»</w:t>
            </w:r>
          </w:p>
        </w:tc>
        <w:tc>
          <w:tcPr>
            <w:tcW w:w="1743" w:type="dxa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С 27 мая по 1 июня  2024г.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  <w:vAlign w:val="center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 xml:space="preserve">Фото - выставка </w:t>
            </w: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 xml:space="preserve"> «Детство в объективе»</w:t>
            </w: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С 27 мая по 1 июня  2024г.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  <w:vAlign w:val="center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«Детский день - каждый день»</w:t>
            </w:r>
          </w:p>
        </w:tc>
        <w:tc>
          <w:tcPr>
            <w:tcW w:w="1743" w:type="dxa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1 июня  2024г.</w:t>
            </w: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eastAsia="Times New Roman" w:hAnsi="Times New Roman" w:cs="Times New Roman"/>
                <w:lang w:eastAsia="ru-RU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  <w:vAlign w:val="center"/>
          </w:tcPr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hAnsi="Times New Roman" w:cs="Times New Roman"/>
              </w:rPr>
              <w:t>Открытие летней дворовой площадки «Анюта»</w:t>
            </w:r>
          </w:p>
        </w:tc>
        <w:tc>
          <w:tcPr>
            <w:tcW w:w="1743" w:type="dxa"/>
          </w:tcPr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С 3 июня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Июнь-август</w:t>
            </w:r>
          </w:p>
          <w:p w:rsidR="00410B91" w:rsidRPr="00340AC6" w:rsidRDefault="00410B91" w:rsidP="00410B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6">
              <w:rPr>
                <w:rFonts w:ascii="Times New Roman" w:hAnsi="Times New Roman" w:cs="Times New Roman"/>
              </w:rPr>
              <w:t>С 14.00 до 16.00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Познавательная программа «Свет гения летит через века», посвященная Пушкинскому дню России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6 июня 2024 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6">
              <w:rPr>
                <w:rFonts w:ascii="Times New Roman" w:hAnsi="Times New Roman" w:cs="Times New Roman"/>
              </w:rPr>
              <w:t>14ч. 00 мин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410B91" w:rsidRPr="00340AC6" w:rsidRDefault="00410B91" w:rsidP="00410B9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2"/>
                <w:szCs w:val="22"/>
              </w:rPr>
            </w:pPr>
            <w:r w:rsidRPr="00340AC6">
              <w:rPr>
                <w:color w:val="000000"/>
                <w:sz w:val="22"/>
                <w:szCs w:val="22"/>
              </w:rPr>
              <w:t>Мастер-класс</w:t>
            </w:r>
          </w:p>
          <w:p w:rsidR="00410B91" w:rsidRPr="00340AC6" w:rsidRDefault="00410B91" w:rsidP="00410B9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2"/>
                <w:szCs w:val="22"/>
              </w:rPr>
            </w:pPr>
            <w:r w:rsidRPr="00340AC6">
              <w:rPr>
                <w:color w:val="000000"/>
                <w:sz w:val="22"/>
                <w:szCs w:val="22"/>
              </w:rPr>
              <w:t>«С любовью к России»</w:t>
            </w:r>
          </w:p>
          <w:p w:rsidR="00410B91" w:rsidRPr="00340AC6" w:rsidRDefault="00410B91" w:rsidP="00410B9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43" w:type="dxa"/>
          </w:tcPr>
          <w:p w:rsidR="00410B91" w:rsidRPr="00340AC6" w:rsidRDefault="00410B91" w:rsidP="00410B9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40AC6">
              <w:rPr>
                <w:rFonts w:ascii="Times New Roman" w:eastAsia="Times New Roman" w:hAnsi="Times New Roman" w:cs="Times New Roman"/>
                <w:lang w:bidi="en-US"/>
              </w:rPr>
              <w:t>12 июня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2024г.</w:t>
            </w:r>
          </w:p>
          <w:p w:rsidR="00410B91" w:rsidRPr="00340AC6" w:rsidRDefault="00410B91" w:rsidP="00410B9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40AC6">
              <w:rPr>
                <w:rFonts w:ascii="Times New Roman" w:eastAsia="Times New Roman" w:hAnsi="Times New Roman" w:cs="Times New Roman"/>
                <w:lang w:bidi="en-US"/>
              </w:rPr>
              <w:t>14 ч .00 мин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lastRenderedPageBreak/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Посещение:  на платной основе.</w:t>
            </w:r>
          </w:p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(Возможно по ПК) – 150 руб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lastRenderedPageBreak/>
              <w:t>Планируемое количество участников: 15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76" w:type="dxa"/>
          </w:tcPr>
          <w:p w:rsidR="00410B91" w:rsidRPr="00340AC6" w:rsidRDefault="00410B91" w:rsidP="00410B91">
            <w:pPr>
              <w:ind w:left="175" w:right="600"/>
              <w:jc w:val="center"/>
              <w:rPr>
                <w:rFonts w:ascii="Times New Roman" w:hAnsi="Times New Roman" w:cs="Times New Roman"/>
                <w:bCs/>
              </w:rPr>
            </w:pPr>
            <w:r w:rsidRPr="00340AC6">
              <w:rPr>
                <w:rFonts w:ascii="Times New Roman" w:hAnsi="Times New Roman" w:cs="Times New Roman"/>
                <w:bCs/>
              </w:rPr>
              <w:t>«Мы читаем стихи о России»</w:t>
            </w:r>
          </w:p>
        </w:tc>
        <w:tc>
          <w:tcPr>
            <w:tcW w:w="1743" w:type="dxa"/>
          </w:tcPr>
          <w:p w:rsidR="00410B91" w:rsidRPr="00340AC6" w:rsidRDefault="00410B91" w:rsidP="00410B91">
            <w:pPr>
              <w:spacing w:line="0" w:lineRule="atLeast"/>
              <w:ind w:left="175" w:right="6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июня </w:t>
            </w:r>
            <w:r w:rsidRPr="00340AC6">
              <w:rPr>
                <w:rFonts w:ascii="Times New Roman" w:hAnsi="Times New Roman" w:cs="Times New Roman"/>
                <w:color w:val="000000"/>
              </w:rPr>
              <w:t>2024г.</w:t>
            </w:r>
          </w:p>
          <w:p w:rsidR="00410B91" w:rsidRPr="00340AC6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C6">
              <w:rPr>
                <w:rFonts w:ascii="Times New Roman" w:hAnsi="Times New Roman" w:cs="Times New Roman"/>
                <w:color w:val="000000"/>
              </w:rPr>
              <w:t>14 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410B91" w:rsidRPr="00340AC6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340AC6">
              <w:rPr>
                <w:rFonts w:ascii="Times New Roman" w:hAnsi="Times New Roman" w:cs="Times New Roman"/>
                <w:bCs/>
              </w:rPr>
              <w:t>Акция (раздача лент-триколор и шаров).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«Триколор»</w:t>
            </w:r>
          </w:p>
        </w:tc>
        <w:tc>
          <w:tcPr>
            <w:tcW w:w="1743" w:type="dxa"/>
          </w:tcPr>
          <w:p w:rsidR="00410B91" w:rsidRPr="00340AC6" w:rsidRDefault="00410B91" w:rsidP="00410B91">
            <w:pPr>
              <w:spacing w:line="0" w:lineRule="atLeast"/>
              <w:ind w:left="175" w:right="6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C6">
              <w:rPr>
                <w:rFonts w:ascii="Times New Roman" w:hAnsi="Times New Roman" w:cs="Times New Roman"/>
                <w:color w:val="000000"/>
              </w:rPr>
              <w:t>12 июня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6">
              <w:rPr>
                <w:rFonts w:ascii="Times New Roman" w:hAnsi="Times New Roman" w:cs="Times New Roman"/>
                <w:color w:val="000000"/>
              </w:rPr>
              <w:t>14 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Площадь г.п.Малиновский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Планируемое количество участников: 50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4"/>
                <w:szCs w:val="24"/>
              </w:rPr>
              <w:t>День разных народов.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она- вместе целая страна»»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00 мин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2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мультфильмов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2024г.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июня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Планируемое количество участников: 50 человек.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410B91" w:rsidRDefault="00410B91" w:rsidP="00410B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смены</w:t>
            </w:r>
          </w:p>
          <w:p w:rsidR="00410B91" w:rsidRPr="00E76D44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«Планета детства»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2024 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lastRenderedPageBreak/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lastRenderedPageBreak/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lastRenderedPageBreak/>
              <w:t xml:space="preserve">Посещение на </w:t>
            </w:r>
            <w:r w:rsidRPr="002B189F">
              <w:rPr>
                <w:rFonts w:ascii="Times New Roman" w:hAnsi="Times New Roman" w:cs="Times New Roman"/>
              </w:rPr>
              <w:lastRenderedPageBreak/>
              <w:t>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класс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 оберега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Посещение:  на платной основе.</w:t>
            </w:r>
          </w:p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(Возможно по ПК) – 150 руб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Планируемое количество участников: 15 человек.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отряд и я – спортивная семья»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2024г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:rsidR="00410B91" w:rsidRPr="00E76D44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</w:t>
            </w: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Лукоморье»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:rsidR="00410B91" w:rsidRPr="00E76D44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«Школа безопасности»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разных народов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 2024г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 xml:space="preserve">0 </w:t>
            </w:r>
            <w:r w:rsidRPr="002B189F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Шуточная спартакиада «Поиграйте, не скучайте».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«Сделай своими руками»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«Дружная семейка».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летней дворовой площадки.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июля 2024г.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мин.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г.п. Малиновский 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Парк «Радуга Жизни»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F">
              <w:rPr>
                <w:rFonts w:ascii="Times New Roman" w:hAnsi="Times New Roman" w:cs="Times New Roman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</w:rPr>
              <w:t>3</w:t>
            </w:r>
            <w:r w:rsidRPr="002B189F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мультфильмов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2024г.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 мин</w:t>
            </w:r>
          </w:p>
        </w:tc>
        <w:tc>
          <w:tcPr>
            <w:tcW w:w="2668" w:type="dxa"/>
          </w:tcPr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ХМАО – Югра,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ул. Ленина, 17а</w:t>
            </w:r>
          </w:p>
          <w:p w:rsidR="00410B91" w:rsidRPr="006E1642" w:rsidRDefault="00410B91" w:rsidP="00410B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МБУ КСК «Орион»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340AC6">
              <w:rPr>
                <w:rFonts w:ascii="Times New Roman" w:hAnsi="Times New Roman" w:cs="Times New Roman"/>
              </w:rPr>
              <w:t>Девяткова Анна Геннадьевна</w:t>
            </w:r>
          </w:p>
          <w:p w:rsidR="00410B91" w:rsidRPr="00340AC6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669C0">
              <w:rPr>
                <w:rFonts w:ascii="Times New Roman" w:hAnsi="Times New Roman" w:cs="Times New Roman"/>
              </w:rPr>
              <w:t>8(34675) 3-90-45</w:t>
            </w:r>
          </w:p>
          <w:p w:rsidR="00410B91" w:rsidRPr="006E1642" w:rsidRDefault="00410B91" w:rsidP="0041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8- 9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42">
              <w:rPr>
                <w:rFonts w:ascii="Times New Roman" w:hAnsi="Times New Roman" w:cs="Times New Roman"/>
                <w:sz w:val="20"/>
                <w:szCs w:val="20"/>
              </w:rPr>
              <w:t>mukdkorfej@mail.ru</w:t>
            </w:r>
          </w:p>
        </w:tc>
        <w:tc>
          <w:tcPr>
            <w:tcW w:w="2334" w:type="dxa"/>
          </w:tcPr>
          <w:p w:rsidR="00410B91" w:rsidRPr="002B189F" w:rsidRDefault="00410B91" w:rsidP="00410B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Посещение на бесплатной основе.</w:t>
            </w:r>
          </w:p>
          <w:p w:rsidR="00410B91" w:rsidRPr="002B189F" w:rsidRDefault="00410B91" w:rsidP="00410B91">
            <w:pPr>
              <w:jc w:val="center"/>
              <w:rPr>
                <w:rFonts w:ascii="Times New Roman" w:hAnsi="Times New Roman" w:cs="Times New Roman"/>
              </w:rPr>
            </w:pPr>
            <w:r w:rsidRPr="002B189F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ируемое количество участников: 3</w:t>
            </w:r>
            <w:r w:rsidRPr="002B189F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2506EA" w:rsidRDefault="00410B91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b/>
                <w:sz w:val="24"/>
                <w:szCs w:val="24"/>
              </w:rPr>
              <w:t>с.п. Алябьевский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2506EA" w:rsidRDefault="00410B91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13:30 час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воскресенья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СКСОК «Авангард» с.п. 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506E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 час.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СКСОК «Авангард» 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2506EA" w:rsidRDefault="00410B91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13:30 час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воскресенья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СКСОК «Авангард» с.п. 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 час.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СКСОК «Авангард» с.п. 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2506EA" w:rsidRDefault="00410B91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13:30 час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воскресенья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СКСОК «Авангард» с.п. 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849" w:type="dxa"/>
            <w:gridSpan w:val="2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для детей и подростков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 час.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F8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СКСОК «Авангард» с.п. Алябьевский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+7(34675)43623, 43323,</w:t>
            </w:r>
          </w:p>
          <w:p w:rsidR="00410B91" w:rsidRPr="00212CE6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avangard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человек. На бесплатной основе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9044ED" w:rsidRDefault="00410B91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г. п. Коммунистический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</w:tcPr>
          <w:p w:rsidR="00410B91" w:rsidRPr="0008515B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етская игровая программа «Здравствуй лето» </w:t>
            </w:r>
          </w:p>
          <w:p w:rsidR="00410B91" w:rsidRPr="0008515B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1.Концертно-игровая программа</w:t>
            </w:r>
          </w:p>
          <w:p w:rsidR="00410B91" w:rsidRPr="0008515B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2.Спортиные эстафеты</w:t>
            </w:r>
          </w:p>
          <w:p w:rsidR="00410B91" w:rsidRPr="0008515B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3.Аквагримм</w:t>
            </w:r>
          </w:p>
          <w:p w:rsidR="00410B91" w:rsidRPr="0008515B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рисунков на асфальте</w:t>
            </w:r>
          </w:p>
          <w:p w:rsidR="00410B91" w:rsidRPr="004219A0" w:rsidRDefault="00410B91" w:rsidP="00410B91">
            <w:pPr>
              <w:tabs>
                <w:tab w:val="center" w:pos="5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1.Организационное занятие. Инструктаж по технике безопасности.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1.Игровая программа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2.Конкурс рисунков на асфальте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2C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Игровая программа « Т</w:t>
            </w:r>
            <w:r w:rsidRPr="00422C9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ам где солнце льется - там весело живется»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льтпоказ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1.Свободная игровая деятельность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2.Спортивная эстафета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Викторина «ПДД»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Музыкальная танцевальная программа «Ах, эти танцы»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1.«Веселая игротека» - игровая программа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Игра «Точки»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льтпоказ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Спортивная игра «Осторожно, автомобиль»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рисунков о лете «Я -рисую»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«Шар- шоу» - спортивные соревнования с мячами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Скакалочные виртуозы - игры на свежем воздухе.</w:t>
            </w:r>
          </w:p>
          <w:p w:rsidR="00410B91" w:rsidRPr="0031710F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2.Веселые стартов.</w:t>
            </w:r>
          </w:p>
          <w:p w:rsidR="00410B91" w:rsidRPr="0031710F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lastRenderedPageBreak/>
              <w:t>Сила. Скорость. Выносливость.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Загадки о дружбе.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2.Спортивная эстафета «Дружная команда»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9" w:type="dxa"/>
            <w:gridSpan w:val="2"/>
          </w:tcPr>
          <w:p w:rsidR="00410B91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3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смены (итоговое мероприятие)</w:t>
            </w:r>
          </w:p>
          <w:p w:rsidR="00410B91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B91" w:rsidRPr="0031710F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«Съедобное, не съедобное?»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платной основе -  50 рублей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льтпоказ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C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1.Скакалочные виртуозы - игры на свежем воздухе.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2. Мини футбол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1.Беседа, акция «Мы, хотим жить! Наркотикам НЕТ! » к Международному дню против наркомании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2.Раздача буклетов «НЕТ Наркотикам!»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  <w:r w:rsidRPr="0031710F">
              <w:t>Игра перетягивание каната. Эстафеты.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9" w:type="dxa"/>
            <w:gridSpan w:val="2"/>
          </w:tcPr>
          <w:p w:rsidR="00410B91" w:rsidRPr="009044E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льтпоказ</w:t>
            </w:r>
          </w:p>
          <w:p w:rsidR="00410B91" w:rsidRPr="00032A62" w:rsidRDefault="00410B91" w:rsidP="00410B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9" w:type="dxa"/>
            <w:gridSpan w:val="2"/>
          </w:tcPr>
          <w:p w:rsidR="00410B91" w:rsidRPr="0031710F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1. Викторина «Мы из сказки»</w:t>
            </w:r>
          </w:p>
          <w:p w:rsidR="00410B91" w:rsidRPr="0031710F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710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«Первая помощь при солнечном ударе»</w:t>
            </w:r>
          </w:p>
          <w:p w:rsidR="00410B91" w:rsidRPr="0031710F" w:rsidRDefault="00410B91" w:rsidP="00410B91">
            <w:pPr>
              <w:pStyle w:val="a9"/>
              <w:tabs>
                <w:tab w:val="center" w:pos="5315"/>
              </w:tabs>
              <w:spacing w:before="0" w:beforeAutospacing="0" w:after="0" w:afterAutospacing="0"/>
              <w:jc w:val="center"/>
            </w:pP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10F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99" w:type="dxa"/>
            <w:gridSpan w:val="2"/>
          </w:tcPr>
          <w:p w:rsidR="00410B91" w:rsidRPr="00422C9C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9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1.</w:t>
            </w:r>
            <w:r w:rsidRPr="0031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«Защитник планеты</w:t>
            </w:r>
            <w:r w:rsidRPr="0042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0B91" w:rsidRPr="0031710F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2.Эстафета «Мой отряд и я – спортивная семья»</w:t>
            </w:r>
          </w:p>
        </w:tc>
        <w:tc>
          <w:tcPr>
            <w:tcW w:w="1743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410B91" w:rsidRPr="00C16FDD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5B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4219A0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14786" w:type="dxa"/>
            <w:gridSpan w:val="7"/>
          </w:tcPr>
          <w:p w:rsidR="00410B91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A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Цветочная эстафета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Викторина «Проделки Бабы Яги»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1.Эстафеты</w:t>
            </w:r>
          </w:p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2.Колейдоскоп уличных игр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 7-я!»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2.Игры «Резиночки»,«Классики», Вышибалы»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А.С. Пушкина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«Цветик-семицветик»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Скакалочные виртуозы - игры на свежем воздухе.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2. Конкурс рисунков на асфальте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бесплатной 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скороговорок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2.Художественный салон «Веселые краски»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(аквагримм)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1.Шуточная викторина «Смех-смех-смех».</w:t>
            </w:r>
          </w:p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2.Спортивные эстафеты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1.Детская дискотека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«Фрукты и овощи»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«ГородКи», «Деревяшки», «Спички»,«Крокодил»</w:t>
            </w:r>
          </w:p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tabs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»Крокодил»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рисунков «Сказочный мир».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«Волшебные предметы из сказок»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Мини футбол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Скакалочные виртуозы - игры на свежем воздухе.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2. Конкурс рисунков на асфальте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410B91" w:rsidTr="004E2572">
        <w:tc>
          <w:tcPr>
            <w:tcW w:w="62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9" w:type="dxa"/>
            <w:gridSpan w:val="2"/>
          </w:tcPr>
          <w:p w:rsidR="00410B91" w:rsidRPr="00A065DA" w:rsidRDefault="00410B91" w:rsidP="004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площадки.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«Как здорово, что все мы здесь сегодня собрались</w:t>
            </w:r>
          </w:p>
        </w:tc>
        <w:tc>
          <w:tcPr>
            <w:tcW w:w="1743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68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  ул. Мира, д.9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МБУ «КСК «Романтик»»</w:t>
            </w:r>
          </w:p>
        </w:tc>
        <w:tc>
          <w:tcPr>
            <w:tcW w:w="3516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 xml:space="preserve">Котдусова Оксана Васильевна 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8(34675)46350</w:t>
            </w:r>
          </w:p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mk.romantik@gmail.ru</w:t>
            </w:r>
          </w:p>
        </w:tc>
        <w:tc>
          <w:tcPr>
            <w:tcW w:w="2334" w:type="dxa"/>
          </w:tcPr>
          <w:p w:rsidR="00410B91" w:rsidRPr="00A065DA" w:rsidRDefault="00410B91" w:rsidP="0041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D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  <w:tr w:rsidR="00951545" w:rsidTr="004E2572">
        <w:tc>
          <w:tcPr>
            <w:tcW w:w="14786" w:type="dxa"/>
            <w:gridSpan w:val="7"/>
          </w:tcPr>
          <w:p w:rsidR="00951545" w:rsidRPr="00951545" w:rsidRDefault="00951545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г.п. Пионерский</w:t>
            </w:r>
          </w:p>
        </w:tc>
      </w:tr>
      <w:tr w:rsidR="00951545" w:rsidTr="004E2572">
        <w:tc>
          <w:tcPr>
            <w:tcW w:w="14786" w:type="dxa"/>
            <w:gridSpan w:val="7"/>
          </w:tcPr>
          <w:p w:rsidR="00951545" w:rsidRPr="00951545" w:rsidRDefault="00951545" w:rsidP="0041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gridSpan w:val="2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Радиопередача «День детства»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gridSpan w:val="2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Игровая концертная программа «Живет на всей планете народ веселый – дети!»  в рамках проведения международного Дня защиты детей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100 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  <w:gridSpan w:val="2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 комнаты досуга для детей и подростков  «Родина в рюкзаке»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04-28 июня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  <w:gridSpan w:val="2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Туристический слет семейных клубов  в рамках празднования Международного дня семьи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02июня  </w:t>
            </w:r>
          </w:p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  <w:gridSpan w:val="2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«ЧИСТЫЕ ИГРЫ », в рамках проведения Всемирного Дня окружающей среды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  <w:gridSpan w:val="2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Литературный Бал, посвященный 225 -  летнему юбилею А.С. Пушкина</w:t>
            </w:r>
          </w:p>
        </w:tc>
        <w:tc>
          <w:tcPr>
            <w:tcW w:w="1743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14786" w:type="dxa"/>
            <w:gridSpan w:val="7"/>
          </w:tcPr>
          <w:p w:rsidR="00951545" w:rsidRPr="00951545" w:rsidRDefault="00951545" w:rsidP="0095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9" w:type="dxa"/>
            <w:gridSpan w:val="2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комнаты досуга для детей и 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 «Родина в рюкзаке»</w:t>
            </w:r>
          </w:p>
        </w:tc>
        <w:tc>
          <w:tcPr>
            <w:tcW w:w="1743" w:type="dxa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01-31 июля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99" w:type="dxa"/>
            <w:gridSpan w:val="2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и мой район»  к 56 летию Советского района</w:t>
            </w:r>
          </w:p>
        </w:tc>
        <w:tc>
          <w:tcPr>
            <w:tcW w:w="1743" w:type="dxa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626" w:type="dxa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  <w:gridSpan w:val="2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«Здесь мой край, здесь я живу».</w:t>
            </w:r>
          </w:p>
        </w:tc>
        <w:tc>
          <w:tcPr>
            <w:tcW w:w="1743" w:type="dxa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951545" w:rsidTr="004E2572">
        <w:tc>
          <w:tcPr>
            <w:tcW w:w="14786" w:type="dxa"/>
            <w:gridSpan w:val="7"/>
          </w:tcPr>
          <w:p w:rsidR="00951545" w:rsidRPr="00951545" w:rsidRDefault="00951545" w:rsidP="0095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51545" w:rsidTr="004E2572">
        <w:tc>
          <w:tcPr>
            <w:tcW w:w="626" w:type="dxa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  <w:gridSpan w:val="2"/>
          </w:tcPr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«Путеводитель здоровья» к дню физкультурника</w:t>
            </w:r>
          </w:p>
        </w:tc>
        <w:tc>
          <w:tcPr>
            <w:tcW w:w="1743" w:type="dxa"/>
          </w:tcPr>
          <w:p w:rsidR="00951545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668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20, 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516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Капля Алена Владимировна</w:t>
            </w:r>
          </w:p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2334" w:type="dxa"/>
          </w:tcPr>
          <w:p w:rsidR="00951545" w:rsidRPr="00B8585B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51545" w:rsidRPr="004219A0" w:rsidRDefault="00951545" w:rsidP="0095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B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</w:tc>
      </w:tr>
      <w:tr w:rsidR="004E2572" w:rsidTr="004E2572">
        <w:tc>
          <w:tcPr>
            <w:tcW w:w="14786" w:type="dxa"/>
            <w:gridSpan w:val="7"/>
          </w:tcPr>
          <w:p w:rsidR="004E2572" w:rsidRPr="004E2572" w:rsidRDefault="004E2572" w:rsidP="0095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МБСР</w:t>
            </w:r>
          </w:p>
        </w:tc>
      </w:tr>
      <w:tr w:rsidR="004E2572" w:rsidTr="004E2572">
        <w:tc>
          <w:tcPr>
            <w:tcW w:w="14786" w:type="dxa"/>
            <w:gridSpan w:val="7"/>
          </w:tcPr>
          <w:p w:rsidR="004E2572" w:rsidRPr="004E2572" w:rsidRDefault="004E2572" w:rsidP="0095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к 225-летию А.С. Пушкина «В тридевятом царстве Пушкинском государстве», Флешмоб «Читаем Пушкина».  </w:t>
            </w:r>
          </w:p>
        </w:tc>
        <w:tc>
          <w:tcPr>
            <w:tcW w:w="1743" w:type="dxa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3-7 июня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Экологический микс в рамках акции «Спасти и сохранить» «ЭкоЛогично»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10-14 июня</w:t>
            </w:r>
          </w:p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безопаснос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 «Советы господина Светофора»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17-21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«Заметки путешественника»</w:t>
            </w:r>
          </w:p>
        </w:tc>
        <w:tc>
          <w:tcPr>
            <w:tcW w:w="1743" w:type="dxa"/>
            <w:vAlign w:val="center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5-30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8В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Чижекова Светлана Ивановна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3-23-64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DE4DC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путешествие «Игры народов России» </w:t>
            </w:r>
          </w:p>
        </w:tc>
        <w:tc>
          <w:tcPr>
            <w:tcW w:w="1743" w:type="dxa"/>
          </w:tcPr>
          <w:p w:rsidR="004E2572" w:rsidRDefault="004E2572" w:rsidP="004E2572">
            <w:pPr>
              <w:jc w:val="center"/>
            </w:pPr>
            <w:r w:rsidRPr="005305A9">
              <w:rPr>
                <w:rFonts w:ascii="Times New Roman" w:eastAsia="Times New Roman" w:hAnsi="Times New Roman" w:cs="Times New Roman"/>
                <w:sz w:val="24"/>
                <w:szCs w:val="24"/>
              </w:rPr>
              <w:t>5-30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8В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Чижекова Светлана Ивановна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3-23-64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DE4DC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«Тюльпан из гофрированной бумаги с конфетой </w:t>
            </w: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внутри»</w:t>
            </w:r>
          </w:p>
        </w:tc>
        <w:tc>
          <w:tcPr>
            <w:tcW w:w="1743" w:type="dxa"/>
          </w:tcPr>
          <w:p w:rsidR="004E2572" w:rsidRDefault="004E2572" w:rsidP="004E2572">
            <w:pPr>
              <w:jc w:val="center"/>
            </w:pPr>
            <w:r w:rsidRPr="00530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5-30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8В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Чижекова Светлана Ивановна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3-23-64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sovlibdb</w:t>
            </w: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«Роспись деревянных значков»</w:t>
            </w:r>
          </w:p>
        </w:tc>
        <w:tc>
          <w:tcPr>
            <w:tcW w:w="1743" w:type="dxa"/>
          </w:tcPr>
          <w:p w:rsidR="004E2572" w:rsidRDefault="004E2572" w:rsidP="004E2572">
            <w:pPr>
              <w:jc w:val="center"/>
            </w:pPr>
            <w:r w:rsidRPr="005305A9">
              <w:rPr>
                <w:rFonts w:ascii="Times New Roman" w:eastAsia="Times New Roman" w:hAnsi="Times New Roman" w:cs="Times New Roman"/>
                <w:sz w:val="24"/>
                <w:szCs w:val="24"/>
              </w:rPr>
              <w:t>5-30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8В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Чижекова Светлана Ивановна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3-23-64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gridSpan w:val="2"/>
          </w:tcPr>
          <w:p w:rsidR="004E2572" w:rsidRPr="00315D16" w:rsidRDefault="004E2572" w:rsidP="004E25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«Кот ученый приглашает» - викторина по сказкам А.С. Пушкина</w:t>
            </w:r>
          </w:p>
        </w:tc>
        <w:tc>
          <w:tcPr>
            <w:tcW w:w="1743" w:type="dxa"/>
            <w:vAlign w:val="center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«Наш дом Россия»</w:t>
            </w:r>
          </w:p>
        </w:tc>
        <w:tc>
          <w:tcPr>
            <w:tcW w:w="1743" w:type="dxa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квиз</w:t>
            </w:r>
          </w:p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«Сражение на поле знаний»</w:t>
            </w:r>
          </w:p>
        </w:tc>
        <w:tc>
          <w:tcPr>
            <w:tcW w:w="1743" w:type="dxa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Литературно-познавательная игровая программа «В волшебной Пушкинской стране»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июня </w:t>
            </w:r>
          </w:p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Экологический квест «Загадочный мир природы»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июня </w:t>
            </w:r>
          </w:p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«По следам динозавров»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июня </w:t>
            </w:r>
          </w:p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Литературно-игровая программа «О сказках в шутку и всерьез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июня </w:t>
            </w:r>
          </w:p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квест «У лукоморья дуб зеленый» , посвященный  Дню Пушкина А.С.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июня </w:t>
            </w:r>
          </w:p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викторина «Лето красное! Лето жаркое!»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14июня 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День веселых игр «Мы за ЗОЖ»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июня 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«В поисках сокровищ»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Pr="00A134C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34C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5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защиты детей.  Игровая программа «Впечатления от увлечений»</w:t>
            </w: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 «Читаем Пушкина». День русского языка. Пушкинский день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«Опасность 1. Пожар»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июня 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 Дню России. Мастерская флага «Символ России»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«Опасность 2. Дорога, лес, дом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скорби. Историко-познавательный квест «Память»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«Опасность 3. Мошенники. Интернет»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«По дорожкам Лукоморья»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июня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Игра викторина «Сбережем природу»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июня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«Экологические чтения»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квест «По морю, по океану..»</w:t>
            </w:r>
          </w:p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– путешествие «Я живу в России»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10-14 июня 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Познавательный час «Мы за здоровый образ жизни»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17-21 июня 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9" w:type="dxa"/>
            <w:gridSpan w:val="2"/>
            <w:vAlign w:val="center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загадки «В гостях у деда Краеведа»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24-28 июня  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 – игровая программа «Детство – это я и ты»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«Сказочник Лукоморья»  по сказкам А.С. Пушкина.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Квест – игра «Мы живем в России»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Краеведческий урок «Земля, что дарит вдохновение»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9" w:type="dxa"/>
            <w:gridSpan w:val="2"/>
            <w:vMerge w:val="restart"/>
          </w:tcPr>
          <w:p w:rsidR="004E2572" w:rsidRPr="00315D16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организации малозатратных форм отдыха,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оздоровления, занятости детей, усиления мер по профилактике безнадзорности и правонарушений среди несовершеннолетних в летний период 2024 года в библиотеках Советского района «Семью семь»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библиотеках в библиотеках будут проходить мероприятия: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«7ХЯ = событийная семья!»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предстоящей недели)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рукодельная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мастерим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книжная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громкое чтение и обсуждение книг писателей-юбиляров и книг-юбиляров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мудрая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весёлая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конкурсы)</w:t>
            </w:r>
          </w:p>
          <w:p w:rsidR="004E2572" w:rsidRPr="00FA5AF7" w:rsidRDefault="004E2572" w:rsidP="004E25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на дом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творческая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рисуем дома литературных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интерактивная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социальной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 ВКонтакте отвечают на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3- 28 июня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 часов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sovlibdb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человек.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г. п. Советский, ул. Октябрьская 4А-44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Екатерина Андреевна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8(34675)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solnec.bib@mail.ru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A87B79">
        <w:tc>
          <w:tcPr>
            <w:tcW w:w="14786" w:type="dxa"/>
            <w:gridSpan w:val="7"/>
          </w:tcPr>
          <w:p w:rsidR="004E2572" w:rsidRPr="004E2572" w:rsidRDefault="004E2572" w:rsidP="004E2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9" w:type="dxa"/>
            <w:gridSpan w:val="2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к Всероссийскому дню семьи, любви 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верности «Семья – начало всех начал»»</w:t>
            </w:r>
          </w:p>
        </w:tc>
        <w:tc>
          <w:tcPr>
            <w:tcW w:w="1743" w:type="dxa"/>
          </w:tcPr>
          <w:p w:rsidR="004E2572" w:rsidRPr="00315D16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июля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99" w:type="dxa"/>
            <w:gridSpan w:val="2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День сладкоежек к Всемирному Дню шоколада «Шоколадный квест»</w:t>
            </w: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3" w:type="dxa"/>
          </w:tcPr>
          <w:p w:rsidR="004E2572" w:rsidRPr="00315D16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8-12 июля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137C33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кросс «Олимпийские игры для друзей»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15-19 июля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9" w:type="dxa"/>
            <w:gridSpan w:val="2"/>
            <w:vMerge w:val="restart"/>
          </w:tcPr>
          <w:p w:rsidR="004E2572" w:rsidRPr="00FA5AF7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Проект по организации малозатратных форм отдыха, оздоровления, занятости детей, усиления мер по профилактике безнадзорности и правонарушений среди несовершеннолетних в летний период 2024 года в библиотеках Советского района «Семью семь»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библиотеках в библиотеках будут проходить мероприятия: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«7ХЯ = событийная семья!»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предстоящей недели)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рукодельная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мастерим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книжная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громкое чтение и обсуждение книг писателей-юбиляров и книг-юбиляров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мудрая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весёлая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конкурсы)</w:t>
            </w:r>
          </w:p>
          <w:p w:rsidR="004E2572" w:rsidRPr="00FA5AF7" w:rsidRDefault="004E2572" w:rsidP="004E25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на дом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творческая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рисуем дома литературных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интерактивная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572" w:rsidRPr="004219A0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социальной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библиотек ВКонтакте отвечают на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1- 31 июля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 часов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г. п. Советский, ул. Октябрьская 4А-44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Екатерина Андреевна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8(34675)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solnec.bib@mail.ru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B8585B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 .п. Юбилейный, ул.  Советская ,5А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Соколова Анна Алексеевна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3-90-43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yub_bib@mail.ru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EC6AE0">
        <w:tc>
          <w:tcPr>
            <w:tcW w:w="14786" w:type="dxa"/>
            <w:gridSpan w:val="7"/>
          </w:tcPr>
          <w:p w:rsidR="004E2572" w:rsidRPr="004E2572" w:rsidRDefault="004E2572" w:rsidP="004E2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E2572" w:rsidTr="00221ADE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36">
              <w:rPr>
                <w:rFonts w:ascii="Times New Roman" w:hAnsi="Times New Roman" w:cs="Times New Roman"/>
                <w:bCs/>
                <w:sz w:val="24"/>
                <w:szCs w:val="24"/>
              </w:rPr>
              <w:t>Квиз к Международному Дню коренных народов Севера «В гости к хантам»</w:t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36">
              <w:rPr>
                <w:rFonts w:ascii="Times New Roman" w:eastAsia="Times New Roman" w:hAnsi="Times New Roman" w:cs="Times New Roman"/>
                <w:sz w:val="24"/>
                <w:szCs w:val="24"/>
              </w:rPr>
              <w:t>5-9 августа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221ADE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9" w:type="dxa"/>
            <w:gridSpan w:val="2"/>
          </w:tcPr>
          <w:p w:rsidR="004E2572" w:rsidRPr="00B1193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доброты ко Дню бездомных животных «Если добрый ты» </w:t>
            </w: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43" w:type="dxa"/>
            <w:vAlign w:val="center"/>
          </w:tcPr>
          <w:p w:rsidR="004E2572" w:rsidRPr="00B11936" w:rsidRDefault="004E2572" w:rsidP="004E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>12-16 августа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221ADE">
        <w:tc>
          <w:tcPr>
            <w:tcW w:w="62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9" w:type="dxa"/>
            <w:gridSpan w:val="2"/>
          </w:tcPr>
          <w:p w:rsidR="004E2572" w:rsidRPr="00315D16" w:rsidRDefault="004E2572" w:rsidP="004E2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Исторический квиз ко Дню государственного флага России «Гордо реет флаг России»  </w:t>
            </w: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43" w:type="dxa"/>
            <w:vAlign w:val="center"/>
          </w:tcPr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bCs/>
                <w:sz w:val="24"/>
                <w:szCs w:val="24"/>
              </w:rPr>
              <w:t>19-23 августа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315D16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одного человека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16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4E2572" w:rsidTr="004E2572">
        <w:tc>
          <w:tcPr>
            <w:tcW w:w="626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9" w:type="dxa"/>
            <w:gridSpan w:val="2"/>
            <w:vMerge w:val="restart"/>
          </w:tcPr>
          <w:p w:rsidR="004E2572" w:rsidRPr="00FA5AF7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Проект по организации малозатратных форм отдыха, оздоровления, занятости детей, усиления мер по профилактике безнадзорности и правонарушений среди несовершеннолетних в летний период 2024 года в библиотеках Советского района «Семью семь»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библиотеках в библиотеках будут проходить мероприятия: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«7ХЯ = событийная семья!»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 предстоящей недели)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рукодельная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мастерим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книжная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громкое чтение и обсуждение книг писателей-юбиляров и книг-юбиляров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мудрая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весёлая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конкурсы)</w:t>
            </w:r>
          </w:p>
          <w:p w:rsidR="004E2572" w:rsidRPr="00FA5AF7" w:rsidRDefault="004E2572" w:rsidP="004E25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на дом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творческая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рисуем дома литературных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«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7ХЯ = интерактивная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572" w:rsidRPr="004219A0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социальной 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23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 ВКонтакте отвечают на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  <w:vMerge w:val="restart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1-30 августа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 часов</w:t>
            </w: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Советский, 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 33А 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3-16-06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sovlibdb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человек.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г. п. Советский, ул. Октябрьская 4А-44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Екатерина Андреевна</w:t>
            </w:r>
          </w:p>
          <w:p w:rsidR="004E2572" w:rsidRPr="008A2075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8(34675)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solnec.bib@mail.ru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п. Агириш, 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16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Стесова Елена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4-12-06</w:t>
            </w:r>
          </w:p>
          <w:p w:rsidR="004E2572" w:rsidRPr="004219A0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agirichskay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с. п.  Алябьевский,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ул. Новосёлов, дом 6 пом.2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Ксения Федоровна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6-15-70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alyab_library@mail.ru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Зеленоборск, ул. Политехническая, 18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Валентина Витальевна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4-74-65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zelbib@mail.ru</w:t>
            </w:r>
          </w:p>
        </w:tc>
        <w:tc>
          <w:tcPr>
            <w:tcW w:w="2334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3E">
              <w:rPr>
                <w:rFonts w:ascii="Times New Roman" w:hAnsi="Times New Roman" w:cs="Times New Roman"/>
                <w:sz w:val="24"/>
                <w:szCs w:val="24"/>
              </w:rPr>
              <w:t>г. п. Коммунистический, ул. Северная, 4А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Рыжанкова Марина Борисовна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8(34675)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zelenaya.biblioteka@mail.ru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Малиновский, ул. Ленина 17А</w:t>
            </w:r>
          </w:p>
          <w:p w:rsidR="004E2572" w:rsidRPr="00A17D3E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Калёнова Марина Юрьевна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3-90-39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malinbib@mail.ru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Пионерский , ул. Ленина 20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Дудкина Юлия Сергеевна 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4-00-89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pbiblioteka@mail.ru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г. п. Таёжный, ул. Железнодорожная 15</w:t>
            </w:r>
          </w:p>
        </w:tc>
        <w:tc>
          <w:tcPr>
            <w:tcW w:w="3516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Любаева Наталья Юрьевна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4-48-13</w:t>
            </w:r>
          </w:p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tbib2012@mail.ru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20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E2572" w:rsidTr="004E2572">
        <w:tc>
          <w:tcPr>
            <w:tcW w:w="626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vMerge/>
          </w:tcPr>
          <w:p w:rsidR="004E2572" w:rsidRPr="00A9123A" w:rsidRDefault="004E2572" w:rsidP="004E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 .п. Юбилейный, ул.  Советская ,5А</w:t>
            </w:r>
          </w:p>
        </w:tc>
        <w:tc>
          <w:tcPr>
            <w:tcW w:w="3516" w:type="dxa"/>
          </w:tcPr>
          <w:p w:rsidR="004E2572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Соколова Анна Алексеевна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3-90-43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75">
              <w:rPr>
                <w:rFonts w:ascii="Times New Roman" w:hAnsi="Times New Roman" w:cs="Times New Roman"/>
                <w:sz w:val="24"/>
                <w:szCs w:val="24"/>
              </w:rPr>
              <w:t>yub_bib@mail.ru</w:t>
            </w:r>
          </w:p>
        </w:tc>
        <w:tc>
          <w:tcPr>
            <w:tcW w:w="2334" w:type="dxa"/>
          </w:tcPr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E2572" w:rsidRPr="00BB4834" w:rsidRDefault="004E2572" w:rsidP="004E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46A6" w:rsidTr="006562DD">
        <w:tc>
          <w:tcPr>
            <w:tcW w:w="14786" w:type="dxa"/>
            <w:gridSpan w:val="7"/>
          </w:tcPr>
          <w:p w:rsidR="00CE46A6" w:rsidRPr="00CE46A6" w:rsidRDefault="00CE46A6" w:rsidP="004E2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г.п. Агириш</w:t>
            </w:r>
          </w:p>
        </w:tc>
      </w:tr>
      <w:tr w:rsidR="00CE46A6" w:rsidTr="00B00519">
        <w:tc>
          <w:tcPr>
            <w:tcW w:w="14786" w:type="dxa"/>
            <w:gridSpan w:val="7"/>
          </w:tcPr>
          <w:p w:rsidR="00CE46A6" w:rsidRPr="00CE46A6" w:rsidRDefault="00CE46A6" w:rsidP="004E2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«Татушки для детей»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01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100 руб.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Развлекательная театрализованная программа «Пусть всегда будет детство!»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01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</w:t>
            </w:r>
            <w:r w:rsidRPr="00F904C3">
              <w:rPr>
                <w:rFonts w:ascii="Times New Roman" w:hAnsi="Times New Roman" w:cs="Times New Roman"/>
                <w:lang w:val="en-US"/>
              </w:rPr>
              <w:t>2</w:t>
            </w:r>
            <w:r w:rsidRPr="00F904C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70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Конкурс рисунков на асфальте «Радость лета»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01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Бесплатно.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50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«Велогонка», в рамках проведения  Дня защиты детей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01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10.00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 б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40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Интеллектуальная игра «Где логика?»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4C3">
              <w:rPr>
                <w:rFonts w:ascii="Times New Roman" w:eastAsia="Times New Roman" w:hAnsi="Times New Roman" w:cs="Times New Roman"/>
                <w:lang w:eastAsia="ru-RU"/>
              </w:rPr>
              <w:t>04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10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Игровая дискотека</w:t>
            </w:r>
            <w:r w:rsidRPr="00F90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посетителей летней оздоровительной площадки </w:t>
            </w:r>
            <w:r w:rsidRPr="00F904C3">
              <w:rPr>
                <w:rFonts w:ascii="Times New Roman" w:hAnsi="Times New Roman" w:cs="Times New Roman"/>
              </w:rPr>
              <w:t xml:space="preserve"> «Летний коктейль»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05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25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Конкурсная программа «По следам сказок», к 225-летию со Дня рождения А.С.Пушкина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06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Мастер-класс для детей  «Цветочный чуп»  апликация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7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«Экологический абордаж» в рамках международной акции «Спасти и сохранить»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10..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Мастер-класс для детей  «Триколоровский цветок»  апликация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12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20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Игра-квест «Моя Родина-Россия»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12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50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ВелоКвест ко Дню независимости России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12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 б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20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  <w:bCs/>
              </w:rPr>
              <w:t>Спортивные эстафеты для посетителей летней оздоровительной площадки  «Большие гонки»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25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Квест-игра по ПДД «Юные пешеходы»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18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F904C3">
              <w:rPr>
                <w:rFonts w:ascii="Times New Roman" w:hAnsi="Times New Roman" w:cs="Times New Roman"/>
                <w:bCs/>
              </w:rPr>
              <w:t xml:space="preserve"> для посетителей летней оздоровительной площадки  </w:t>
            </w:r>
            <w:r w:rsidRPr="00F904C3">
              <w:rPr>
                <w:rFonts w:ascii="Times New Roman" w:hAnsi="Times New Roman" w:cs="Times New Roman"/>
              </w:rPr>
              <w:t>«Поиграем! Пошумим!»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19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25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«Малые Олимпийские игры»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19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 б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Познавательная викторина ко Дню памяти и скорби «Мы эту память пронесем через года»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Спортивная эстафета «Лето, солнце, жара - веселись детвора!»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25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Игротека «Игры старины»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27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eastAsia="Times New Roman" w:hAnsi="Times New Roman" w:cs="Times New Roman"/>
              </w:rPr>
              <w:t>Турнир по мини-футболу, посвященный Дню Молодежи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30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 б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35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Показ мультфильма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8,15,29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человек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Показ кинофильма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07,14,21,28 июня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CE46A6" w:rsidTr="005D4231">
        <w:tc>
          <w:tcPr>
            <w:tcW w:w="14786" w:type="dxa"/>
            <w:gridSpan w:val="7"/>
          </w:tcPr>
          <w:p w:rsidR="00CE46A6" w:rsidRPr="00CE46A6" w:rsidRDefault="00CE46A6" w:rsidP="00CE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Квест - игра по противопожарной безопасности «Юные спасатели»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02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Конкурсная игровая программа «Ромашек белый хоровод» ко Дню семьи, любви и верности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04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Показ кинофильма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5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Показ мультфильма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6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Музыкальная игра «Угадай мелодию»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09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Интеллектуальная викторина «Планета  загадок»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11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Своя игра «Мультзнатоки»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16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Турнир эрудитов «Лига знаний»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18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Игровая программа «Умники и умницы»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23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Экологический турнир «Живой уголок»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25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Спортивные соревнования «Летние старты»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30 июля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571ECC">
        <w:tc>
          <w:tcPr>
            <w:tcW w:w="14786" w:type="dxa"/>
            <w:gridSpan w:val="7"/>
          </w:tcPr>
          <w:p w:rsidR="00CE46A6" w:rsidRPr="00CE46A6" w:rsidRDefault="00CE46A6" w:rsidP="00CE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Игровая программа «Летний калейдоскоп»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01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Викторина «Сказочный сундучок»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06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Игровая программа «Игры и обычаи народов» к Международному Дню коренных народов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08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  <w:bCs/>
              </w:rPr>
              <w:t>Литературный круиз «Приключения начинаются…»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13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4C3">
              <w:rPr>
                <w:rFonts w:ascii="Times New Roman" w:hAnsi="Times New Roman" w:cs="Times New Roman"/>
              </w:rPr>
              <w:t>Турнир по мини-футболу, посвященный Дню физкультурника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13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 б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35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Игротека «Веселая поляна игр»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Оригами «Лягушка»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Квест - игра «Детективное агентство»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20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Познавательно игровая программа «Флаг у нас прекрасный: белый, синий, красный!»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22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  <w:bCs/>
              </w:rPr>
              <w:t>Интерактивная программа «Три спаса-три запаса»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27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Декупаж «Баночка медовая»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27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CE46A6" w:rsidTr="004E2572">
        <w:tc>
          <w:tcPr>
            <w:tcW w:w="62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99" w:type="dxa"/>
            <w:gridSpan w:val="2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Спортивно-развлекательные состязания «Выше, быстрее, сильнее!»</w:t>
            </w:r>
          </w:p>
        </w:tc>
        <w:tc>
          <w:tcPr>
            <w:tcW w:w="1743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29 августа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68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МБУ КСК «Современник»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г.п.Агириш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ул. Дзержинского, д. 16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Мокрушина Галина Геннадьевна,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8(34675)4-12-80,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muksko@mail.ru</w:t>
            </w:r>
          </w:p>
        </w:tc>
        <w:tc>
          <w:tcPr>
            <w:tcW w:w="2334" w:type="dxa"/>
          </w:tcPr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Бесплатно</w:t>
            </w:r>
          </w:p>
          <w:p w:rsidR="00CE46A6" w:rsidRPr="00F904C3" w:rsidRDefault="00CE46A6" w:rsidP="00CE46A6">
            <w:pPr>
              <w:jc w:val="center"/>
              <w:rPr>
                <w:rFonts w:ascii="Times New Roman" w:hAnsi="Times New Roman" w:cs="Times New Roman"/>
              </w:rPr>
            </w:pPr>
            <w:r w:rsidRPr="00F904C3">
              <w:rPr>
                <w:rFonts w:ascii="Times New Roman" w:hAnsi="Times New Roman" w:cs="Times New Roman"/>
              </w:rPr>
              <w:t>10 человек</w:t>
            </w:r>
          </w:p>
        </w:tc>
      </w:tr>
    </w:tbl>
    <w:p w:rsidR="00930EEC" w:rsidRDefault="00930EEC"/>
    <w:sectPr w:rsidR="00930EEC" w:rsidSect="00476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1F4D"/>
    <w:multiLevelType w:val="hybridMultilevel"/>
    <w:tmpl w:val="648E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EC"/>
    <w:rsid w:val="00023169"/>
    <w:rsid w:val="000C3DEA"/>
    <w:rsid w:val="00127B28"/>
    <w:rsid w:val="00241BEC"/>
    <w:rsid w:val="002506EA"/>
    <w:rsid w:val="00256E58"/>
    <w:rsid w:val="00390916"/>
    <w:rsid w:val="003D5898"/>
    <w:rsid w:val="003F3171"/>
    <w:rsid w:val="00410B91"/>
    <w:rsid w:val="004219A0"/>
    <w:rsid w:val="00475E9E"/>
    <w:rsid w:val="00476134"/>
    <w:rsid w:val="004E2572"/>
    <w:rsid w:val="004E6B4B"/>
    <w:rsid w:val="004F603D"/>
    <w:rsid w:val="006F79C5"/>
    <w:rsid w:val="007D2696"/>
    <w:rsid w:val="007D79A1"/>
    <w:rsid w:val="007F1A56"/>
    <w:rsid w:val="009044ED"/>
    <w:rsid w:val="00930EEC"/>
    <w:rsid w:val="00951545"/>
    <w:rsid w:val="00966838"/>
    <w:rsid w:val="00A065DA"/>
    <w:rsid w:val="00C751EC"/>
    <w:rsid w:val="00CB3FF5"/>
    <w:rsid w:val="00CE46A6"/>
    <w:rsid w:val="00D4416A"/>
    <w:rsid w:val="00F47E87"/>
    <w:rsid w:val="00F8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7E87"/>
    <w:rPr>
      <w:color w:val="0000FF" w:themeColor="hyperlink"/>
      <w:u w:val="single"/>
    </w:rPr>
  </w:style>
  <w:style w:type="character" w:customStyle="1" w:styleId="a5">
    <w:name w:val="Без интервалов Знак"/>
    <w:link w:val="a6"/>
    <w:locked/>
    <w:rsid w:val="00F47E87"/>
    <w:rPr>
      <w:rFonts w:ascii="Times New Roman" w:hAnsi="Times New Roman" w:cs="Times New Roman"/>
      <w:sz w:val="24"/>
      <w:szCs w:val="24"/>
    </w:rPr>
  </w:style>
  <w:style w:type="paragraph" w:customStyle="1" w:styleId="a6">
    <w:name w:val="Без интервалов"/>
    <w:basedOn w:val="a"/>
    <w:link w:val="a5"/>
    <w:qFormat/>
    <w:rsid w:val="00F47E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aliases w:val="Обрнадзор"/>
    <w:link w:val="a8"/>
    <w:uiPriority w:val="1"/>
    <w:qFormat/>
    <w:rsid w:val="004E6B4B"/>
    <w:pPr>
      <w:spacing w:after="0" w:line="240" w:lineRule="auto"/>
    </w:pPr>
  </w:style>
  <w:style w:type="paragraph" w:styleId="a9">
    <w:name w:val="Normal (Web)"/>
    <w:basedOn w:val="a"/>
    <w:uiPriority w:val="99"/>
    <w:rsid w:val="0090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44ED"/>
    <w:pPr>
      <w:ind w:left="720"/>
      <w:contextualSpacing/>
    </w:pPr>
  </w:style>
  <w:style w:type="character" w:customStyle="1" w:styleId="a8">
    <w:name w:val="Без интервала Знак"/>
    <w:aliases w:val="Обрнадзор Знак"/>
    <w:link w:val="a7"/>
    <w:uiPriority w:val="1"/>
    <w:locked/>
    <w:rsid w:val="00410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7E87"/>
    <w:rPr>
      <w:color w:val="0000FF" w:themeColor="hyperlink"/>
      <w:u w:val="single"/>
    </w:rPr>
  </w:style>
  <w:style w:type="character" w:customStyle="1" w:styleId="a5">
    <w:name w:val="Без интервалов Знак"/>
    <w:link w:val="a6"/>
    <w:locked/>
    <w:rsid w:val="00F47E87"/>
    <w:rPr>
      <w:rFonts w:ascii="Times New Roman" w:hAnsi="Times New Roman" w:cs="Times New Roman"/>
      <w:sz w:val="24"/>
      <w:szCs w:val="24"/>
    </w:rPr>
  </w:style>
  <w:style w:type="paragraph" w:customStyle="1" w:styleId="a6">
    <w:name w:val="Без интервалов"/>
    <w:basedOn w:val="a"/>
    <w:link w:val="a5"/>
    <w:qFormat/>
    <w:rsid w:val="00F47E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aliases w:val="Обрнадзор"/>
    <w:link w:val="a8"/>
    <w:uiPriority w:val="1"/>
    <w:qFormat/>
    <w:rsid w:val="004E6B4B"/>
    <w:pPr>
      <w:spacing w:after="0" w:line="240" w:lineRule="auto"/>
    </w:pPr>
  </w:style>
  <w:style w:type="paragraph" w:styleId="a9">
    <w:name w:val="Normal (Web)"/>
    <w:basedOn w:val="a"/>
    <w:uiPriority w:val="99"/>
    <w:rsid w:val="0090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44ED"/>
    <w:pPr>
      <w:ind w:left="720"/>
      <w:contextualSpacing/>
    </w:pPr>
  </w:style>
  <w:style w:type="character" w:customStyle="1" w:styleId="a8">
    <w:name w:val="Без интервала Знак"/>
    <w:aliases w:val="Обрнадзор Знак"/>
    <w:link w:val="a7"/>
    <w:uiPriority w:val="1"/>
    <w:locked/>
    <w:rsid w:val="0041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biriamk@mail.ru" TargetMode="External"/><Relationship Id="rId18" Type="http://schemas.openxmlformats.org/officeDocument/2006/relationships/hyperlink" Target="mailto:saibiriamk@mail.ru" TargetMode="External"/><Relationship Id="rId26" Type="http://schemas.openxmlformats.org/officeDocument/2006/relationships/hyperlink" Target="mailto:mu-ksk@mail.ru" TargetMode="External"/><Relationship Id="rId39" Type="http://schemas.openxmlformats.org/officeDocument/2006/relationships/hyperlink" Target="mailto:mu-ksk@mail.ru" TargetMode="External"/><Relationship Id="rId21" Type="http://schemas.openxmlformats.org/officeDocument/2006/relationships/hyperlink" Target="mailto:saibiriamk@mail.ru" TargetMode="External"/><Relationship Id="rId34" Type="http://schemas.openxmlformats.org/officeDocument/2006/relationships/hyperlink" Target="mailto:mu-ksk@mail.ru" TargetMode="External"/><Relationship Id="rId42" Type="http://schemas.openxmlformats.org/officeDocument/2006/relationships/hyperlink" Target="mailto:mbukskrus@mail.ru" TargetMode="External"/><Relationship Id="rId47" Type="http://schemas.openxmlformats.org/officeDocument/2006/relationships/hyperlink" Target="mailto:mbukskrus@mail.ru" TargetMode="External"/><Relationship Id="rId50" Type="http://schemas.openxmlformats.org/officeDocument/2006/relationships/hyperlink" Target="mailto:mbukskrus@mail.ru" TargetMode="External"/><Relationship Id="rId55" Type="http://schemas.openxmlformats.org/officeDocument/2006/relationships/hyperlink" Target="mailto:mbukskrus@mail.ru" TargetMode="External"/><Relationship Id="rId7" Type="http://schemas.openxmlformats.org/officeDocument/2006/relationships/hyperlink" Target="mailto:saibiriamk@mail.ru" TargetMode="External"/><Relationship Id="rId12" Type="http://schemas.openxmlformats.org/officeDocument/2006/relationships/hyperlink" Target="mailto:saibiriamk@mail.ru" TargetMode="External"/><Relationship Id="rId17" Type="http://schemas.openxmlformats.org/officeDocument/2006/relationships/hyperlink" Target="mailto:saibiriamk@mail.ru" TargetMode="External"/><Relationship Id="rId25" Type="http://schemas.openxmlformats.org/officeDocument/2006/relationships/hyperlink" Target="mailto:mu-ksk@mail.ru" TargetMode="External"/><Relationship Id="rId33" Type="http://schemas.openxmlformats.org/officeDocument/2006/relationships/hyperlink" Target="mailto:mu-ksk@mail.ru" TargetMode="External"/><Relationship Id="rId38" Type="http://schemas.openxmlformats.org/officeDocument/2006/relationships/hyperlink" Target="mailto:mu-ksk@mail.ru" TargetMode="External"/><Relationship Id="rId46" Type="http://schemas.openxmlformats.org/officeDocument/2006/relationships/hyperlink" Target="mailto:mbukskrus@mail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ibiriamk@mail.ru" TargetMode="External"/><Relationship Id="rId20" Type="http://schemas.openxmlformats.org/officeDocument/2006/relationships/hyperlink" Target="mailto:saibiriamk@mail.ru" TargetMode="External"/><Relationship Id="rId29" Type="http://schemas.openxmlformats.org/officeDocument/2006/relationships/hyperlink" Target="mailto:mu-ksk@mail.ru" TargetMode="External"/><Relationship Id="rId41" Type="http://schemas.openxmlformats.org/officeDocument/2006/relationships/hyperlink" Target="mailto:mu-ksk@mail.ru" TargetMode="External"/><Relationship Id="rId54" Type="http://schemas.openxmlformats.org/officeDocument/2006/relationships/hyperlink" Target="mailto:mbukskrus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ibiriamk@mail.ru" TargetMode="External"/><Relationship Id="rId11" Type="http://schemas.openxmlformats.org/officeDocument/2006/relationships/hyperlink" Target="mailto:saibiriamk@mail.ru" TargetMode="External"/><Relationship Id="rId24" Type="http://schemas.openxmlformats.org/officeDocument/2006/relationships/hyperlink" Target="mailto:mu-ksk@mail.ru" TargetMode="External"/><Relationship Id="rId32" Type="http://schemas.openxmlformats.org/officeDocument/2006/relationships/hyperlink" Target="mailto:mu-ksk@mail.ru" TargetMode="External"/><Relationship Id="rId37" Type="http://schemas.openxmlformats.org/officeDocument/2006/relationships/hyperlink" Target="mailto:mu-ksk@mail.ru" TargetMode="External"/><Relationship Id="rId40" Type="http://schemas.openxmlformats.org/officeDocument/2006/relationships/hyperlink" Target="mailto:mu-ksk@mail.ru" TargetMode="External"/><Relationship Id="rId45" Type="http://schemas.openxmlformats.org/officeDocument/2006/relationships/hyperlink" Target="mailto:mbukskrus@mail.ru" TargetMode="External"/><Relationship Id="rId53" Type="http://schemas.openxmlformats.org/officeDocument/2006/relationships/hyperlink" Target="mailto:mbukskrus@mail.ru" TargetMode="External"/><Relationship Id="rId58" Type="http://schemas.openxmlformats.org/officeDocument/2006/relationships/hyperlink" Target="mailto:mbukskru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biriamk@mail.ru" TargetMode="External"/><Relationship Id="rId23" Type="http://schemas.openxmlformats.org/officeDocument/2006/relationships/hyperlink" Target="mailto:mu-ksk@mail.ru" TargetMode="External"/><Relationship Id="rId28" Type="http://schemas.openxmlformats.org/officeDocument/2006/relationships/hyperlink" Target="mailto:mu-ksk@mail.ru" TargetMode="External"/><Relationship Id="rId36" Type="http://schemas.openxmlformats.org/officeDocument/2006/relationships/hyperlink" Target="mailto:mu-ksk@mail.ru" TargetMode="External"/><Relationship Id="rId49" Type="http://schemas.openxmlformats.org/officeDocument/2006/relationships/hyperlink" Target="mailto:mbukskrus@mail.ru" TargetMode="External"/><Relationship Id="rId57" Type="http://schemas.openxmlformats.org/officeDocument/2006/relationships/hyperlink" Target="mailto:mbukskrus@mail.ru" TargetMode="External"/><Relationship Id="rId10" Type="http://schemas.openxmlformats.org/officeDocument/2006/relationships/hyperlink" Target="mailto:saibiriamk@mail.ru" TargetMode="External"/><Relationship Id="rId19" Type="http://schemas.openxmlformats.org/officeDocument/2006/relationships/hyperlink" Target="mailto:saibiriamk@mail.ru" TargetMode="External"/><Relationship Id="rId31" Type="http://schemas.openxmlformats.org/officeDocument/2006/relationships/hyperlink" Target="mailto:mu-ksk@mail.ru" TargetMode="External"/><Relationship Id="rId44" Type="http://schemas.openxmlformats.org/officeDocument/2006/relationships/hyperlink" Target="mailto:mbukskrus@mail.ru" TargetMode="External"/><Relationship Id="rId52" Type="http://schemas.openxmlformats.org/officeDocument/2006/relationships/hyperlink" Target="mailto:mbukskrus@mail.r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ibiriamk@mail.ru" TargetMode="External"/><Relationship Id="rId14" Type="http://schemas.openxmlformats.org/officeDocument/2006/relationships/hyperlink" Target="mailto:saibiriamk@mail.ru" TargetMode="External"/><Relationship Id="rId22" Type="http://schemas.openxmlformats.org/officeDocument/2006/relationships/hyperlink" Target="mailto:saibiriamk@mail.ru" TargetMode="External"/><Relationship Id="rId27" Type="http://schemas.openxmlformats.org/officeDocument/2006/relationships/hyperlink" Target="mailto:mu-ksk@mail.ru" TargetMode="External"/><Relationship Id="rId30" Type="http://schemas.openxmlformats.org/officeDocument/2006/relationships/hyperlink" Target="mailto:mu-ksk@mail.ru" TargetMode="External"/><Relationship Id="rId35" Type="http://schemas.openxmlformats.org/officeDocument/2006/relationships/hyperlink" Target="mailto:mu-ksk@mail.ru" TargetMode="External"/><Relationship Id="rId43" Type="http://schemas.openxmlformats.org/officeDocument/2006/relationships/hyperlink" Target="mailto:mbukskrus@mail.ru" TargetMode="External"/><Relationship Id="rId48" Type="http://schemas.openxmlformats.org/officeDocument/2006/relationships/hyperlink" Target="mailto:mbukskrus@mail.ru" TargetMode="External"/><Relationship Id="rId56" Type="http://schemas.openxmlformats.org/officeDocument/2006/relationships/hyperlink" Target="mailto:mbukskrus@mail.ru" TargetMode="External"/><Relationship Id="rId8" Type="http://schemas.openxmlformats.org/officeDocument/2006/relationships/hyperlink" Target="mailto:saibiriamk@mail.ru" TargetMode="External"/><Relationship Id="rId51" Type="http://schemas.openxmlformats.org/officeDocument/2006/relationships/hyperlink" Target="mailto:mbukskrus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9399</Words>
  <Characters>53579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Мамич-ПК</dc:creator>
  <cp:lastModifiedBy>Мамич-ПК</cp:lastModifiedBy>
  <cp:revision>2</cp:revision>
  <dcterms:created xsi:type="dcterms:W3CDTF">2024-05-29T10:26:00Z</dcterms:created>
  <dcterms:modified xsi:type="dcterms:W3CDTF">2024-05-29T10:26:00Z</dcterms:modified>
</cp:coreProperties>
</file>